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7B" w:rsidRPr="00AB107B" w:rsidRDefault="00AB107B" w:rsidP="00AB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238750" cy="1219200"/>
            <wp:effectExtent l="19050" t="0" r="0" b="0"/>
            <wp:docPr id="1" name="Рисунок 1" descr="Как обойти рейтинг Торрента!! [авторская статья Alone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бойти рейтинг Торрента!! [авторская статья Alone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7B" w:rsidRPr="00AB107B" w:rsidRDefault="00AB107B" w:rsidP="00AB1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Эту статью я пишу специально для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авангардовцев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т.к. с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раздачай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нас туго</w:t>
      </w:r>
      <w:proofErr w:type="gram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 </w:t>
      </w:r>
      <w:proofErr w:type="gram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раздает (у меня)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всреднем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40-60, ну на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большх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раздачах бывало 120... </w:t>
      </w:r>
      <w:proofErr w:type="gram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 на НФС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Андекавер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раздавал много, а качал по 40 =)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Так вот.</w:t>
      </w:r>
      <w:proofErr w:type="gram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В этой статейки я постараюсь подробно </w:t>
      </w:r>
      <w:proofErr w:type="gram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объяснить</w:t>
      </w:r>
      <w:proofErr w:type="gram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обходить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рейтин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, т.е. спокойно качать при рейтинге ниже 0.3 =)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Объяснять буду на примере программы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МюТоррент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сайта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Torrents.ru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Предисловие: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есть много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спобов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обхода и накручивание рейтинга...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Например</w:t>
      </w:r>
      <w:proofErr w:type="gram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программами... </w:t>
      </w:r>
      <w:proofErr w:type="gram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тут велика вероятность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нарватся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Pr="00AB10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БАН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.... а это не весело =)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Регится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каждые 5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гигов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??</w:t>
      </w:r>
      <w:proofErr w:type="gramEnd"/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 Думаете это весело?? Особенно мне! Я на Авангарде примерно 2 месяца (скорей 1,5) и уже скачал 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70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гигов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  <w:t xml:space="preserve">И что? мне </w:t>
      </w:r>
      <w:r w:rsidRPr="00AB107B">
        <w:rPr>
          <w:rFonts w:ascii="Times New Roman" w:eastAsia="Times New Roman" w:hAnsi="Times New Roman" w:cs="Times New Roman"/>
          <w:color w:val="FF0000"/>
          <w:sz w:val="24"/>
          <w:szCs w:val="24"/>
        </w:rPr>
        <w:t>14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 раз </w:t>
      </w:r>
      <w:proofErr w:type="spellStart"/>
      <w:r w:rsidRPr="00AB107B">
        <w:rPr>
          <w:rFonts w:ascii="Times New Roman" w:eastAsia="Times New Roman" w:hAnsi="Times New Roman" w:cs="Times New Roman"/>
          <w:sz w:val="24"/>
          <w:szCs w:val="24"/>
        </w:rPr>
        <w:t>регится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??? А не </w:t>
      </w:r>
      <w:proofErr w:type="spellStart"/>
      <w:r w:rsidRPr="00AB107B">
        <w:rPr>
          <w:rFonts w:ascii="Times New Roman" w:eastAsia="Times New Roman" w:hAnsi="Times New Roman" w:cs="Times New Roman"/>
          <w:sz w:val="24"/>
          <w:szCs w:val="24"/>
        </w:rPr>
        <w:t>запарно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 ли? Я люблю на ночь ставит качаться... и как я во сне встану, и начну </w:t>
      </w:r>
      <w:proofErr w:type="spellStart"/>
      <w:r w:rsidRPr="00AB107B">
        <w:rPr>
          <w:rFonts w:ascii="Times New Roman" w:eastAsia="Times New Roman" w:hAnsi="Times New Roman" w:cs="Times New Roman"/>
          <w:sz w:val="24"/>
          <w:szCs w:val="24"/>
        </w:rPr>
        <w:t>регится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, т.к. этот </w:t>
      </w:r>
      <w:proofErr w:type="spellStart"/>
      <w:r w:rsidRPr="00AB107B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  <w:t xml:space="preserve">уже скачал </w:t>
      </w:r>
      <w:proofErr w:type="gramStart"/>
      <w:r w:rsidRPr="00AB107B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AB107B">
        <w:rPr>
          <w:rFonts w:ascii="Times New Roman" w:eastAsia="Times New Roman" w:hAnsi="Times New Roman" w:cs="Times New Roman"/>
          <w:sz w:val="24"/>
          <w:szCs w:val="24"/>
        </w:rPr>
        <w:t>гигов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?? У меня за 4 часа </w:t>
      </w:r>
      <w:proofErr w:type="spellStart"/>
      <w:r w:rsidRPr="00AB107B">
        <w:rPr>
          <w:rFonts w:ascii="Times New Roman" w:eastAsia="Times New Roman" w:hAnsi="Times New Roman" w:cs="Times New Roman"/>
          <w:sz w:val="24"/>
          <w:szCs w:val="24"/>
        </w:rPr>
        <w:t>кача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 будет 1 </w:t>
      </w:r>
      <w:proofErr w:type="spellStart"/>
      <w:r w:rsidRPr="00AB107B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 забиваться на 5 </w:t>
      </w:r>
      <w:proofErr w:type="spellStart"/>
      <w:r w:rsidRPr="00AB107B">
        <w:rPr>
          <w:rFonts w:ascii="Times New Roman" w:eastAsia="Times New Roman" w:hAnsi="Times New Roman" w:cs="Times New Roman"/>
          <w:sz w:val="24"/>
          <w:szCs w:val="24"/>
        </w:rPr>
        <w:t>гигов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, т.к. </w:t>
      </w:r>
      <w:proofErr w:type="spellStart"/>
      <w:r w:rsidRPr="00AB107B">
        <w:rPr>
          <w:rFonts w:ascii="Times New Roman" w:eastAsia="Times New Roman" w:hAnsi="Times New Roman" w:cs="Times New Roman"/>
          <w:sz w:val="24"/>
          <w:szCs w:val="24"/>
        </w:rPr>
        <w:t>кач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 1.2-1.4 </w:t>
      </w:r>
      <w:proofErr w:type="spellStart"/>
      <w:r w:rsidRPr="00AB107B">
        <w:rPr>
          <w:rFonts w:ascii="Times New Roman" w:eastAsia="Times New Roman" w:hAnsi="Times New Roman" w:cs="Times New Roman"/>
          <w:sz w:val="24"/>
          <w:szCs w:val="24"/>
        </w:rPr>
        <w:t>гига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 в час.... 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должен 2 раза за ночь встать, что бы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зарегить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новый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акк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??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короче бредовый метод!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AB10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имхо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Вот мой метод: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B107B">
        <w:rPr>
          <w:rFonts w:ascii="Times New Roman" w:eastAsia="Times New Roman" w:hAnsi="Times New Roman" w:cs="Times New Roman"/>
          <w:sz w:val="24"/>
          <w:szCs w:val="24"/>
        </w:rPr>
        <w:t>нууу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t>.... Метод не совсем мой) мне его то же подсказали добрые люди)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>Главное</w:t>
      </w:r>
      <w:proofErr w:type="gramEnd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что бы меня не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>забанили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после этой статьи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>админы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>Торрентс</w:t>
      </w:r>
      <w:proofErr w:type="gramStart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>.р</w:t>
      </w:r>
      <w:proofErr w:type="gramEnd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=)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обхода нам потребуется: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  <w:t xml:space="preserve">2 раза </w:t>
      </w:r>
      <w:proofErr w:type="spellStart"/>
      <w:r w:rsidRPr="00AB107B">
        <w:rPr>
          <w:rFonts w:ascii="Times New Roman" w:eastAsia="Times New Roman" w:hAnsi="Times New Roman" w:cs="Times New Roman"/>
          <w:sz w:val="24"/>
          <w:szCs w:val="24"/>
        </w:rPr>
        <w:t>зарегится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br/>
        <w:t xml:space="preserve">и создать файл Блокнота на </w:t>
      </w:r>
      <w:proofErr w:type="spellStart"/>
      <w:r w:rsidRPr="00AB107B">
        <w:rPr>
          <w:rFonts w:ascii="Times New Roman" w:eastAsia="Times New Roman" w:hAnsi="Times New Roman" w:cs="Times New Roman"/>
          <w:sz w:val="24"/>
          <w:szCs w:val="24"/>
        </w:rPr>
        <w:t>рабочам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 столе))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Итак! (пример для Оперы)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Заходим на сайт. 2 раза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регимся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выбираем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аккаунт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 которым Ты будешь сидеть 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 сайте, а какой левый...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  <w:t xml:space="preserve">я вот создал 2 </w:t>
      </w:r>
      <w:proofErr w:type="spellStart"/>
      <w:r w:rsidRPr="00AB107B">
        <w:rPr>
          <w:rFonts w:ascii="Times New Roman" w:eastAsia="Times New Roman" w:hAnsi="Times New Roman" w:cs="Times New Roman"/>
          <w:sz w:val="24"/>
          <w:szCs w:val="24"/>
        </w:rPr>
        <w:t>акка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Alone-1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AloneXXX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Alone-1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 - постоянный и нормальный </w:t>
      </w:r>
      <w:proofErr w:type="spellStart"/>
      <w:r w:rsidRPr="00AB107B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t>, через него я сижу на сайте.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AloneXXX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t xml:space="preserve"> - левый </w:t>
      </w:r>
      <w:proofErr w:type="spellStart"/>
      <w:r w:rsidRPr="00AB107B">
        <w:rPr>
          <w:rFonts w:ascii="Times New Roman" w:eastAsia="Times New Roman" w:hAnsi="Times New Roman" w:cs="Times New Roman"/>
          <w:sz w:val="24"/>
          <w:szCs w:val="24"/>
        </w:rPr>
        <w:t>акк</w:t>
      </w:r>
      <w:proofErr w:type="spellEnd"/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итак вы создали 2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акка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выбрали</w:t>
      </w:r>
      <w:proofErr w:type="gram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какой из них левый.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Заходим с левого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акка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сайт</w:t>
      </w:r>
      <w:proofErr w:type="gram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аходим на ЛЮБУЮ раздачу и нажимаем "скачать"</w:t>
      </w:r>
    </w:p>
    <w:p w:rsidR="00AB107B" w:rsidRPr="00AB107B" w:rsidRDefault="00AB107B" w:rsidP="00AB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62125" cy="1238250"/>
            <wp:effectExtent l="19050" t="0" r="9525" b="0"/>
            <wp:docPr id="2" name="Рисунок 2" descr="Как обойти рейтинг Торрента!! [авторская статья Alone]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обойти рейтинг Торрента!! [авторская статья Alone]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7B" w:rsidRPr="00AB107B" w:rsidRDefault="00AB107B" w:rsidP="00AB1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появляется табличка выбора</w:t>
      </w:r>
    </w:p>
    <w:p w:rsidR="00AB107B" w:rsidRPr="00AB107B" w:rsidRDefault="00AB107B" w:rsidP="00AB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752850" cy="2486025"/>
            <wp:effectExtent l="19050" t="0" r="0" b="0"/>
            <wp:docPr id="3" name="Рисунок 3" descr="Как обойти рейтинг Торрента!! [авторская статья Alone]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обойти рейтинг Торрента!! [авторская статья Alone]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7B" w:rsidRPr="00AB107B" w:rsidRDefault="00AB107B" w:rsidP="00AB1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Выбирам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"Открыть"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Запускается программа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МюТоррент</w:t>
      </w:r>
      <w:proofErr w:type="spellEnd"/>
    </w:p>
    <w:p w:rsidR="00AB107B" w:rsidRPr="00AB107B" w:rsidRDefault="00AB107B" w:rsidP="00AB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276725" cy="4638675"/>
            <wp:effectExtent l="19050" t="0" r="9525" b="0"/>
            <wp:docPr id="4" name="Рисунок 4" descr="Как обойти рейтинг Торрента!! [авторская статья Alone]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обойти рейтинг Торрента!! [авторская статья Alone]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7B" w:rsidRPr="00AB107B" w:rsidRDefault="00AB107B" w:rsidP="00AB1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Нажимаем "Дополнительно"!!!!</w:t>
      </w:r>
    </w:p>
    <w:p w:rsidR="00AB107B" w:rsidRPr="00AB107B" w:rsidRDefault="00AB107B" w:rsidP="00AB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00475" cy="4781550"/>
            <wp:effectExtent l="19050" t="0" r="9525" b="0"/>
            <wp:docPr id="5" name="Рисунок 5" descr="Как обойти рейтинг Торрента!! [авторская статья Alone]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обойти рейтинг Торрента!! [авторская статья Alone]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7B" w:rsidRPr="00AB107B" w:rsidRDefault="00AB107B" w:rsidP="00AB1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 интересует то, что я закрасил красным. Это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пасскей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 каждого пользователя он свой!!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Скопируйте все что после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"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uk=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>"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блокнот! я держу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файлик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пасскеем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рабочеи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столе... мне удобно))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AB107B" w:rsidRPr="00AB107B" w:rsidRDefault="00AB107B" w:rsidP="00AB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85825" cy="990600"/>
            <wp:effectExtent l="19050" t="0" r="9525" b="0"/>
            <wp:docPr id="6" name="Рисунок 6" descr="Как обойти рейтинг Торрента!! [авторская статья Alone]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обойти рейтинг Торрента!! [авторская статья Alone]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7B" w:rsidRPr="00AB107B" w:rsidRDefault="00AB107B" w:rsidP="00AB1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Теперь весело отменяем закачку)))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Итог!</w:t>
      </w:r>
      <w:proofErr w:type="gram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У нас есть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пасскей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левого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аккаунта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))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B107B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  <w:t xml:space="preserve">Теперь заходим на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  <w:t>Торрентс</w:t>
      </w:r>
      <w:proofErr w:type="gramStart"/>
      <w:r w:rsidRPr="00AB107B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  <w:t>.р</w:t>
      </w:r>
      <w:proofErr w:type="gramEnd"/>
      <w:r w:rsidRPr="00AB107B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  <w:t>у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  <w:t xml:space="preserve"> под нормальным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  <w:t>аккаунтом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  <w:t>!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Заходим на интересующую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наc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новость</w:t>
      </w:r>
      <w:proofErr w:type="gram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gram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ажимаем </w:t>
      </w:r>
      <w:r w:rsidRPr="00AB107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"скачать"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выбирам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107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"открыть"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Запускается программа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МюТоррент</w:t>
      </w:r>
      <w:proofErr w:type="spellEnd"/>
    </w:p>
    <w:p w:rsidR="00AB107B" w:rsidRPr="00AB107B" w:rsidRDefault="00AB107B" w:rsidP="00AB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276725" cy="4638675"/>
            <wp:effectExtent l="19050" t="0" r="9525" b="0"/>
            <wp:docPr id="7" name="Рисунок 7" descr="Как обойти рейтинг Торрента!! [авторская статья Alone]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обойти рейтинг Торрента!! [авторская статья Alone]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7B" w:rsidRPr="00AB107B" w:rsidRDefault="00AB107B" w:rsidP="00AB1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Нажимаем "Дополнительно"!!!!</w:t>
      </w:r>
    </w:p>
    <w:p w:rsidR="00AB107B" w:rsidRPr="00AB107B" w:rsidRDefault="00AB107B" w:rsidP="00AB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00475" cy="4781550"/>
            <wp:effectExtent l="19050" t="0" r="9525" b="0"/>
            <wp:docPr id="8" name="Рисунок 8" descr="Как обойти рейтинг Торрента!! [авторская статья Alone]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обойти рейтинг Торрента!! [авторская статья Alone]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7B" w:rsidRPr="00AB107B" w:rsidRDefault="00AB107B" w:rsidP="00AB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меняем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>пасскей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нормального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>акка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>пасскей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левого, просто скопировав его из блокнота)))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все))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итог мы получили??</w:t>
      </w:r>
      <w:proofErr w:type="gramEnd"/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Через норм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акк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мы сидим на сайте и нажимаем </w:t>
      </w:r>
      <w:r w:rsidRPr="00AB107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"скачать"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но качаем левым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акком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, т.е. рейтинг падает у левого))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 у вас держится нормальным))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вот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скриншоты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моих 2-х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аккаунтов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AB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http://radikal.ru/F/s58.radikal.ru/i159/08...f23624.png.html</w:t>
        </w:r>
      </w:hyperlink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AB1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http://radikal.ru/F/s50.radikal.ru/i128/08...0a390a.png.html</w:t>
        </w:r>
        <w:proofErr w:type="gramStart"/>
      </w:hyperlink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</w:t>
      </w:r>
      <w:proofErr w:type="gram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этой статья я рассмотрел порядок действия на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Торрентс.ру</w:t>
      </w:r>
      <w:proofErr w:type="spellEnd"/>
      <w:proofErr w:type="gram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....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Всё это можно проделывать на любом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трекере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! Проверенно!!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Работает на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Торрентс</w:t>
      </w:r>
      <w:proofErr w:type="gram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Т-файл.ру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Май-Торрент.ру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=)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других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трекерах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тестил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, т.к. пользуюсь только этими...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Незабываем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нажмать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Спасибо =)</w:t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Pr="00AB107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ВСЕ_МОИ_НОВОСТИ</w:t>
        </w:r>
        <w:proofErr w:type="gramStart"/>
      </w:hyperlink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делал более приличные </w:t>
      </w:r>
      <w:proofErr w:type="spellStart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>скриншоты</w:t>
      </w:r>
      <w:proofErr w:type="spellEnd"/>
      <w:r w:rsidRPr="00AB1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=)</w:t>
      </w:r>
    </w:p>
    <w:p w:rsidR="00AB107B" w:rsidRPr="00AB107B" w:rsidRDefault="00AB107B" w:rsidP="00AB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07B" w:rsidRPr="00AB107B" w:rsidRDefault="00AB107B" w:rsidP="00AB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07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Pr="00AB107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Сказали спасибо (19 человек):</w:t>
        </w:r>
      </w:hyperlink>
    </w:p>
    <w:p w:rsidR="00B273AA" w:rsidRDefault="00B273AA"/>
    <w:sectPr w:rsidR="00B2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07B"/>
    <w:rsid w:val="00AB107B"/>
    <w:rsid w:val="00B2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0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6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9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8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6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9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7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5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3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6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0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8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6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0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42.radikal.ru/i096/0903/55/3056c74fd821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avazone.ru/engine/redirect.php?url=http://avazone.ru/user/alone/new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i028.radikal.ru/0903/36/547e056279a9.png" TargetMode="External"/><Relationship Id="rId17" Type="http://schemas.openxmlformats.org/officeDocument/2006/relationships/hyperlink" Target="http://www.avazone.ru/engine/redirect.php?url=http://radikal.ru/F/s50.radikal.ru/i128/0811/00/0ef1910a390a.pn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vazone.ru/engine/redirect.php?url=http://radikal.ru/F/s58.radikal.ru/i159/0811/d8/0468b3f23624.png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045.radikal.ru/0903/11/3ef9becfc5d4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://s41.radikal.ru/i094/0903/91/331764df06d0.png" TargetMode="External"/><Relationship Id="rId19" Type="http://schemas.openxmlformats.org/officeDocument/2006/relationships/hyperlink" Target="javascript:ShowOrHide('thanks_members')" TargetMode="External"/><Relationship Id="rId4" Type="http://schemas.openxmlformats.org/officeDocument/2006/relationships/hyperlink" Target="http://s45.radikal.ru/i107/0811/1b/2d32cac339cb.jp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i017.radikal.ru/0811/74/2f5c65ad624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521</Words>
  <Characters>2975</Characters>
  <Application>Microsoft Office Word</Application>
  <DocSecurity>0</DocSecurity>
  <Lines>24</Lines>
  <Paragraphs>6</Paragraphs>
  <ScaleCrop>false</ScaleCrop>
  <Company>Дом10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2010-02-15T12:18:00Z</dcterms:created>
  <dcterms:modified xsi:type="dcterms:W3CDTF">2010-02-15T12:18:00Z</dcterms:modified>
</cp:coreProperties>
</file>